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22" w:tblpY="1085"/>
        <w:tblW w:w="1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5685"/>
      </w:tblGrid>
      <w:tr w:rsidR="007C7DB9" w:rsidRPr="003E1F24" w14:paraId="401C47F9" w14:textId="77777777" w:rsidTr="00A15FD9">
        <w:trPr>
          <w:trHeight w:val="56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E6F5" w14:textId="60B5CFEF" w:rsidR="007C7DB9" w:rsidRPr="003E1F24" w:rsidRDefault="007C7DB9" w:rsidP="000D722E">
            <w:pPr>
              <w:pStyle w:val="Normal1"/>
              <w:ind w:hanging="52"/>
              <w:rPr>
                <w:b/>
                <w:i/>
              </w:rPr>
            </w:pPr>
            <w:r w:rsidRPr="003E1F24">
              <w:rPr>
                <w:b/>
              </w:rPr>
              <w:t>Grade:</w:t>
            </w:r>
            <w:r w:rsidR="002F7BE4">
              <w:t xml:space="preserve"> 3rd</w:t>
            </w:r>
            <w:r w:rsidRPr="003E1F24">
              <w:t xml:space="preserve">  </w:t>
            </w:r>
            <w:r w:rsidRPr="003E1F24">
              <w:rPr>
                <w:b/>
              </w:rPr>
              <w:t>Unit:</w:t>
            </w:r>
            <w:r w:rsidR="00727A15">
              <w:t xml:space="preserve"> </w:t>
            </w:r>
            <w:r w:rsidR="005C64CD">
              <w:t>4</w:t>
            </w:r>
            <w:r w:rsidR="000D722E">
              <w:t xml:space="preserve"> </w:t>
            </w:r>
            <w:r w:rsidRPr="003E1F24">
              <w:rPr>
                <w:b/>
              </w:rPr>
              <w:t>Time Frame</w:t>
            </w:r>
            <w:r w:rsidR="005C64CD">
              <w:rPr>
                <w:b/>
              </w:rPr>
              <w:t xml:space="preserve">: </w:t>
            </w:r>
            <w:r w:rsidR="005C64CD">
              <w:rPr>
                <w:bCs/>
              </w:rPr>
              <w:t>Mid</w:t>
            </w:r>
            <w:r w:rsidR="00C21D95">
              <w:rPr>
                <w:b/>
              </w:rPr>
              <w:t xml:space="preserve"> </w:t>
            </w:r>
            <w:r w:rsidR="00100AC9">
              <w:t>May-June</w:t>
            </w:r>
          </w:p>
          <w:p w14:paraId="2B463998" w14:textId="30370639" w:rsidR="007C7DB9" w:rsidRPr="003E1F24" w:rsidRDefault="007C7DB9" w:rsidP="00A15FD9">
            <w:pPr>
              <w:pStyle w:val="Normal1"/>
            </w:pPr>
            <w:r w:rsidRPr="003E1F24">
              <w:rPr>
                <w:b/>
              </w:rPr>
              <w:t>Essential Question:</w:t>
            </w:r>
            <w:r w:rsidRPr="003E1F24">
              <w:t xml:space="preserve"> </w:t>
            </w:r>
            <w:r w:rsidR="00AA2766">
              <w:t>How do culture, geography, and history shape a community?  How are world communities the same?  How are they different?</w:t>
            </w:r>
          </w:p>
        </w:tc>
      </w:tr>
      <w:tr w:rsidR="007C7DB9" w:rsidRPr="003E1F24" w14:paraId="1C186E36" w14:textId="77777777" w:rsidTr="00A15FD9">
        <w:trPr>
          <w:trHeight w:val="28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E770" w14:textId="1BB0877B" w:rsidR="007C7DB9" w:rsidRPr="003E1F24" w:rsidRDefault="007C7DB9" w:rsidP="00A15FD9">
            <w:pPr>
              <w:pStyle w:val="Normal1"/>
              <w:widowControl w:val="0"/>
              <w:spacing w:line="240" w:lineRule="auto"/>
            </w:pPr>
            <w:r w:rsidRPr="003E1F24">
              <w:rPr>
                <w:b/>
              </w:rPr>
              <w:t xml:space="preserve">Focus Questions: </w:t>
            </w:r>
            <w:r w:rsidRPr="003E1F24">
              <w:t>(What is my child thinking about?)</w:t>
            </w:r>
            <w:r w:rsidR="0073213E">
              <w:t xml:space="preserve"> </w:t>
            </w:r>
            <w:r w:rsidR="00FF4948">
              <w:t>What is the culture like in this country?</w:t>
            </w:r>
            <w:r w:rsidR="00C21D95">
              <w:t xml:space="preserve"> </w:t>
            </w:r>
          </w:p>
        </w:tc>
      </w:tr>
      <w:tr w:rsidR="007C7DB9" w:rsidRPr="003E1F24" w14:paraId="03C41A13" w14:textId="77777777" w:rsidTr="00A15FD9"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E30C" w14:textId="398A6713" w:rsidR="00100AC9" w:rsidRPr="00100AC9" w:rsidRDefault="00100AC9" w:rsidP="00100A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20"/>
              <w:rPr>
                <w:rFonts w:eastAsiaTheme="minorEastAsia"/>
                <w:color w:val="000000" w:themeColor="text1"/>
                <w:u w:val="single"/>
                <w:lang w:val="en-US"/>
              </w:rPr>
            </w:pPr>
            <w:r w:rsidRPr="00100AC9">
              <w:rPr>
                <w:rFonts w:eastAsiaTheme="minorEastAsia"/>
                <w:b/>
                <w:bCs/>
                <w:color w:val="000000" w:themeColor="text1"/>
                <w:u w:val="single"/>
                <w:lang w:val="en-US"/>
              </w:rPr>
              <w:t xml:space="preserve">Students have a </w:t>
            </w:r>
            <w:r w:rsidR="00FF4948">
              <w:rPr>
                <w:rFonts w:eastAsiaTheme="minorEastAsia"/>
                <w:b/>
                <w:bCs/>
                <w:color w:val="000000" w:themeColor="text1"/>
                <w:u w:val="single"/>
                <w:lang w:val="en-US"/>
              </w:rPr>
              <w:t xml:space="preserve">choice of </w:t>
            </w:r>
            <w:r w:rsidRPr="00100AC9">
              <w:rPr>
                <w:rFonts w:eastAsiaTheme="minorEastAsia"/>
                <w:b/>
                <w:bCs/>
                <w:color w:val="000000" w:themeColor="text1"/>
                <w:u w:val="single"/>
                <w:lang w:val="en-US"/>
              </w:rPr>
              <w:t xml:space="preserve">European </w:t>
            </w:r>
            <w:proofErr w:type="gramStart"/>
            <w:r w:rsidRPr="00100AC9">
              <w:rPr>
                <w:rFonts w:eastAsiaTheme="minorEastAsia"/>
                <w:b/>
                <w:bCs/>
                <w:color w:val="000000" w:themeColor="text1"/>
                <w:u w:val="single"/>
                <w:lang w:val="en-US"/>
              </w:rPr>
              <w:t>countries</w:t>
            </w:r>
            <w:r w:rsidR="00FF4948">
              <w:rPr>
                <w:rFonts w:eastAsiaTheme="minorEastAsia"/>
                <w:b/>
                <w:bCs/>
                <w:color w:val="000000" w:themeColor="text1"/>
                <w:u w:val="single"/>
                <w:lang w:val="en-US"/>
              </w:rPr>
              <w:t>(</w:t>
            </w:r>
            <w:proofErr w:type="gramEnd"/>
            <w:r w:rsidR="00FF4948">
              <w:rPr>
                <w:rFonts w:eastAsiaTheme="minorEastAsia"/>
                <w:b/>
                <w:bCs/>
                <w:color w:val="000000" w:themeColor="text1"/>
                <w:u w:val="single"/>
                <w:lang w:val="en-US"/>
              </w:rPr>
              <w:t>they can use the one I provide or choose one of their own)</w:t>
            </w:r>
            <w:r w:rsidRPr="00100AC9">
              <w:rPr>
                <w:rFonts w:eastAsiaTheme="minorEastAsia"/>
                <w:b/>
                <w:bCs/>
                <w:color w:val="000000" w:themeColor="text1"/>
                <w:u w:val="single"/>
                <w:lang w:val="en-US"/>
              </w:rPr>
              <w:t>:</w:t>
            </w:r>
          </w:p>
          <w:p w14:paraId="2FED0753" w14:textId="30517A83" w:rsidR="00AD25ED" w:rsidRPr="00AD25ED" w:rsidRDefault="00C95FE8" w:rsidP="00100AC9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720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 xml:space="preserve">Where </w:t>
            </w:r>
            <w:r w:rsidR="000D722E">
              <w:rPr>
                <w:rFonts w:eastAsiaTheme="minorEastAsia"/>
                <w:color w:val="000000" w:themeColor="text1"/>
                <w:lang w:val="en-US"/>
              </w:rPr>
              <w:t>is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 xml:space="preserve"> (European Country)</w:t>
            </w:r>
            <w:r w:rsidR="00AD25ED" w:rsidRPr="00AD25ED">
              <w:rPr>
                <w:rFonts w:eastAsiaTheme="minorEastAsia"/>
                <w:color w:val="000000" w:themeColor="text1"/>
                <w:lang w:val="en-US"/>
              </w:rPr>
              <w:t xml:space="preserve">? What is life like there? </w:t>
            </w:r>
            <w:r w:rsidR="00AD25ED" w:rsidRPr="00AD25ED">
              <w:rPr>
                <w:rFonts w:ascii="MS Mincho" w:eastAsia="MS Mincho" w:hAnsi="MS Mincho" w:cs="MS Mincho"/>
                <w:color w:val="000000" w:themeColor="text1"/>
                <w:lang w:val="en-US"/>
              </w:rPr>
              <w:t> </w:t>
            </w:r>
          </w:p>
          <w:p w14:paraId="333EB66C" w14:textId="4D3CFD30" w:rsidR="00AD25ED" w:rsidRPr="00AD25ED" w:rsidRDefault="00AD25ED" w:rsidP="000D722E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720"/>
              <w:rPr>
                <w:rFonts w:eastAsiaTheme="minorEastAsia"/>
                <w:color w:val="000000" w:themeColor="text1"/>
                <w:lang w:val="en-US"/>
              </w:rPr>
            </w:pPr>
            <w:r w:rsidRPr="00AD25ED">
              <w:rPr>
                <w:rFonts w:eastAsiaTheme="minorEastAsia"/>
                <w:color w:val="000000" w:themeColor="text1"/>
                <w:lang w:val="en-US"/>
              </w:rPr>
              <w:t>How have t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>he people and geography of (European Country)</w:t>
            </w:r>
            <w:r w:rsidR="000D722E" w:rsidRPr="00AD25ED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Pr="00AD25ED">
              <w:rPr>
                <w:rFonts w:eastAsiaTheme="minorEastAsia"/>
                <w:color w:val="000000" w:themeColor="text1"/>
                <w:lang w:val="en-US"/>
              </w:rPr>
              <w:t xml:space="preserve">shaped its past and present? </w:t>
            </w:r>
            <w:r w:rsidRPr="00AD25ED">
              <w:rPr>
                <w:rFonts w:ascii="MS Mincho" w:eastAsia="MS Mincho" w:hAnsi="MS Mincho" w:cs="MS Mincho"/>
                <w:color w:val="000000" w:themeColor="text1"/>
                <w:lang w:val="en-US"/>
              </w:rPr>
              <w:t> </w:t>
            </w:r>
          </w:p>
          <w:p w14:paraId="07E91AB7" w14:textId="20E6BC4A" w:rsidR="00AD25ED" w:rsidRPr="00AD25ED" w:rsidRDefault="00AD25ED" w:rsidP="00100AC9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720"/>
              <w:rPr>
                <w:rFonts w:eastAsiaTheme="minorEastAsia"/>
                <w:color w:val="000000" w:themeColor="text1"/>
                <w:lang w:val="en-US"/>
              </w:rPr>
            </w:pPr>
            <w:r w:rsidRPr="00AD25ED">
              <w:rPr>
                <w:rFonts w:eastAsiaTheme="minorEastAsia"/>
                <w:color w:val="000000" w:themeColor="text1"/>
                <w:lang w:val="en-US"/>
              </w:rPr>
              <w:t xml:space="preserve">How has </w:t>
            </w:r>
            <w:r w:rsidR="00C95FE8">
              <w:rPr>
                <w:rFonts w:eastAsiaTheme="minorEastAsia"/>
                <w:color w:val="000000" w:themeColor="text1"/>
                <w:lang w:val="en-US"/>
              </w:rPr>
              <w:t>t</w:t>
            </w:r>
            <w:r w:rsidR="000D722E">
              <w:rPr>
                <w:rFonts w:eastAsiaTheme="minorEastAsia"/>
                <w:color w:val="000000" w:themeColor="text1"/>
                <w:lang w:val="en-US"/>
              </w:rPr>
              <w:t xml:space="preserve">he traditional culture of 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>(European Country)</w:t>
            </w:r>
            <w:r w:rsidR="00100AC9" w:rsidRPr="00AD25ED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Pr="00AD25ED">
              <w:rPr>
                <w:rFonts w:eastAsiaTheme="minorEastAsia"/>
                <w:color w:val="000000" w:themeColor="text1"/>
                <w:lang w:val="en-US"/>
              </w:rPr>
              <w:t xml:space="preserve">shaped its past and present? </w:t>
            </w:r>
            <w:r w:rsidRPr="00AD25ED">
              <w:rPr>
                <w:rFonts w:ascii="MS Mincho" w:eastAsia="MS Mincho" w:hAnsi="MS Mincho" w:cs="MS Mincho"/>
                <w:color w:val="000000" w:themeColor="text1"/>
                <w:lang w:val="en-US"/>
              </w:rPr>
              <w:t> </w:t>
            </w:r>
          </w:p>
          <w:p w14:paraId="14B28AEA" w14:textId="3EB15B1D" w:rsidR="00AD25ED" w:rsidRPr="00AD25ED" w:rsidRDefault="00C95FE8" w:rsidP="00100AC9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720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 xml:space="preserve">What do 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>(European Country)</w:t>
            </w:r>
            <w:r w:rsidR="00100AC9" w:rsidRPr="00AD25ED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="00AD25ED" w:rsidRPr="00AD25ED">
              <w:rPr>
                <w:rFonts w:eastAsiaTheme="minorEastAsia"/>
                <w:color w:val="000000" w:themeColor="text1"/>
                <w:lang w:val="en-US"/>
              </w:rPr>
              <w:t>folktales a</w:t>
            </w:r>
            <w:r>
              <w:rPr>
                <w:rFonts w:eastAsiaTheme="minorEastAsia"/>
                <w:color w:val="000000" w:themeColor="text1"/>
                <w:lang w:val="en-US"/>
              </w:rPr>
              <w:t>nd</w:t>
            </w:r>
            <w:r w:rsidR="000D722E">
              <w:rPr>
                <w:rFonts w:eastAsiaTheme="minorEastAsia"/>
                <w:color w:val="000000" w:themeColor="text1"/>
                <w:lang w:val="en-US"/>
              </w:rPr>
              <w:t xml:space="preserve"> history tell us about 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>(European Country)</w:t>
            </w:r>
            <w:r w:rsidR="00AD25ED" w:rsidRPr="00AD25ED">
              <w:rPr>
                <w:rFonts w:eastAsiaTheme="minorEastAsia"/>
                <w:color w:val="000000" w:themeColor="text1"/>
                <w:lang w:val="en-US"/>
              </w:rPr>
              <w:t xml:space="preserve"> culture? </w:t>
            </w:r>
            <w:r w:rsidR="00AD25ED" w:rsidRPr="00AD25ED">
              <w:rPr>
                <w:rFonts w:ascii="MS Mincho" w:eastAsia="MS Mincho" w:hAnsi="MS Mincho" w:cs="MS Mincho"/>
                <w:color w:val="000000" w:themeColor="text1"/>
                <w:lang w:val="en-US"/>
              </w:rPr>
              <w:t> </w:t>
            </w:r>
          </w:p>
          <w:p w14:paraId="529B0A53" w14:textId="374BF47E" w:rsidR="00AD25ED" w:rsidRPr="00C95FE8" w:rsidRDefault="00AD25ED" w:rsidP="00100AC9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720"/>
              <w:rPr>
                <w:rFonts w:eastAsiaTheme="minorEastAsia"/>
                <w:color w:val="000000" w:themeColor="text1"/>
                <w:lang w:val="en-US"/>
              </w:rPr>
            </w:pPr>
            <w:r w:rsidRPr="00AD25ED">
              <w:rPr>
                <w:rFonts w:eastAsiaTheme="minorEastAsia"/>
                <w:color w:val="000000" w:themeColor="text1"/>
                <w:lang w:val="en-US"/>
              </w:rPr>
              <w:t>How have ke</w:t>
            </w:r>
            <w:r w:rsidR="00C95FE8">
              <w:rPr>
                <w:rFonts w:eastAsiaTheme="minorEastAsia"/>
                <w:color w:val="000000" w:themeColor="text1"/>
                <w:lang w:val="en-US"/>
              </w:rPr>
              <w:t>y events and people shaped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 xml:space="preserve"> (European Country)</w:t>
            </w:r>
            <w:r w:rsidRPr="00AD25ED">
              <w:rPr>
                <w:rFonts w:eastAsiaTheme="minorEastAsia"/>
                <w:color w:val="000000" w:themeColor="text1"/>
                <w:lang w:val="en-US"/>
              </w:rPr>
              <w:t xml:space="preserve">’s history? </w:t>
            </w:r>
            <w:r w:rsidRPr="00AD25ED">
              <w:rPr>
                <w:rFonts w:ascii="MS Mincho" w:eastAsia="MS Mincho" w:hAnsi="MS Mincho" w:cs="MS Mincho"/>
                <w:color w:val="000000" w:themeColor="text1"/>
                <w:lang w:val="en-US"/>
              </w:rPr>
              <w:t> </w:t>
            </w:r>
          </w:p>
          <w:p w14:paraId="20E7F609" w14:textId="6479FB6B" w:rsidR="00AD25ED" w:rsidRPr="00AD25ED" w:rsidRDefault="00C95FE8" w:rsidP="00100AC9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720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How is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 xml:space="preserve"> (European Country)</w:t>
            </w:r>
            <w:r w:rsidR="00AD25ED" w:rsidRPr="00AD25ED">
              <w:rPr>
                <w:rFonts w:eastAsiaTheme="minorEastAsia"/>
                <w:color w:val="000000" w:themeColor="text1"/>
                <w:lang w:val="en-US"/>
              </w:rPr>
              <w:t xml:space="preserve">’s government today similar to and different from its government in the past? </w:t>
            </w:r>
            <w:r w:rsidR="00AD25ED" w:rsidRPr="00AD25ED">
              <w:rPr>
                <w:rFonts w:ascii="MS Mincho" w:eastAsia="MS Mincho" w:hAnsi="MS Mincho" w:cs="MS Mincho"/>
                <w:color w:val="000000" w:themeColor="text1"/>
                <w:lang w:val="en-US"/>
              </w:rPr>
              <w:t> </w:t>
            </w:r>
          </w:p>
          <w:p w14:paraId="181549FC" w14:textId="79B6B1B4" w:rsidR="007C7DB9" w:rsidRPr="00AD25ED" w:rsidRDefault="00AD25ED" w:rsidP="00100AC9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hanging="720"/>
              <w:rPr>
                <w:rFonts w:eastAsiaTheme="minorEastAsia"/>
                <w:color w:val="000000" w:themeColor="text1"/>
                <w:lang w:val="en-US"/>
              </w:rPr>
            </w:pPr>
            <w:r w:rsidRPr="00AD25ED">
              <w:rPr>
                <w:rFonts w:eastAsiaTheme="minorEastAsia"/>
                <w:color w:val="000000" w:themeColor="text1"/>
                <w:lang w:val="en-US"/>
              </w:rPr>
              <w:t>What are human ri</w:t>
            </w:r>
            <w:r w:rsidR="00C95FE8">
              <w:rPr>
                <w:rFonts w:eastAsiaTheme="minorEastAsia"/>
                <w:color w:val="000000" w:themeColor="text1"/>
                <w:lang w:val="en-US"/>
              </w:rPr>
              <w:t xml:space="preserve">ghts, and how do people in 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>(European Country)</w:t>
            </w:r>
            <w:r w:rsidR="00100AC9" w:rsidRPr="00AD25ED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Pr="00AD25ED">
              <w:rPr>
                <w:rFonts w:eastAsiaTheme="minorEastAsia"/>
                <w:color w:val="000000" w:themeColor="text1"/>
                <w:lang w:val="en-US"/>
              </w:rPr>
              <w:t xml:space="preserve">fight for them? </w:t>
            </w:r>
            <w:r w:rsidRPr="00AD25ED">
              <w:rPr>
                <w:rFonts w:ascii="MS Mincho" w:eastAsia="MS Mincho" w:hAnsi="MS Mincho" w:cs="MS Mincho"/>
                <w:color w:val="000000" w:themeColor="text1"/>
                <w:lang w:val="en-US"/>
              </w:rPr>
              <w:t> </w:t>
            </w:r>
          </w:p>
        </w:tc>
      </w:tr>
      <w:tr w:rsidR="007C7DB9" w:rsidRPr="003E1F24" w14:paraId="5E8BB9BD" w14:textId="77777777" w:rsidTr="00A15FD9">
        <w:trPr>
          <w:trHeight w:val="33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EFFF" w14:textId="77777777" w:rsidR="007C7DB9" w:rsidRPr="00AA2766" w:rsidRDefault="007C7DB9" w:rsidP="00A15FD9">
            <w:pPr>
              <w:pStyle w:val="Normal1"/>
              <w:widowControl w:val="0"/>
              <w:spacing w:line="240" w:lineRule="auto"/>
              <w:rPr>
                <w:color w:val="000000" w:themeColor="text1"/>
              </w:rPr>
            </w:pPr>
            <w:r w:rsidRPr="00AA2766">
              <w:rPr>
                <w:b/>
                <w:color w:val="000000" w:themeColor="text1"/>
              </w:rPr>
              <w:t>Student Outcomes:</w:t>
            </w:r>
            <w:r w:rsidRPr="00AA2766">
              <w:rPr>
                <w:color w:val="000000" w:themeColor="text1"/>
              </w:rPr>
              <w:t xml:space="preserve"> (What can my child do after this unit is over?)</w:t>
            </w:r>
          </w:p>
        </w:tc>
      </w:tr>
      <w:tr w:rsidR="007C7DB9" w:rsidRPr="003E1F24" w14:paraId="2A8B5498" w14:textId="77777777" w:rsidTr="00A15FD9">
        <w:trPr>
          <w:trHeight w:val="951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44CE" w14:textId="114E4D1D" w:rsidR="00AD25ED" w:rsidRPr="00AA2766" w:rsidRDefault="00AD25ED" w:rsidP="00100AC9">
            <w:pPr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eastAsiaTheme="minorEastAsia"/>
                <w:color w:val="000000" w:themeColor="text1"/>
                <w:lang w:val="en-US"/>
              </w:rPr>
            </w:pPr>
            <w:r w:rsidRPr="00AA2766">
              <w:rPr>
                <w:rFonts w:eastAsiaTheme="minorEastAsia"/>
                <w:color w:val="000000" w:themeColor="text1"/>
                <w:lang w:val="en-US"/>
              </w:rPr>
              <w:t xml:space="preserve">Use maps </w:t>
            </w:r>
            <w:r w:rsidR="00C95FE8">
              <w:rPr>
                <w:rFonts w:eastAsiaTheme="minorEastAsia"/>
                <w:color w:val="000000" w:themeColor="text1"/>
                <w:lang w:val="en-US"/>
              </w:rPr>
              <w:t>and other tools to explore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 xml:space="preserve"> (European Country)</w:t>
            </w:r>
            <w:r w:rsidRPr="00AA2766">
              <w:rPr>
                <w:rFonts w:eastAsiaTheme="minorEastAsia"/>
                <w:color w:val="000000" w:themeColor="text1"/>
                <w:lang w:val="en-US"/>
              </w:rPr>
              <w:t xml:space="preserve">’s geography and location. </w:t>
            </w:r>
            <w:r w:rsidRPr="00AA2766">
              <w:rPr>
                <w:rFonts w:ascii="MS Mincho" w:eastAsia="MS Mincho" w:hAnsi="MS Mincho" w:cs="MS Mincho"/>
                <w:color w:val="000000" w:themeColor="text1"/>
                <w:lang w:val="en-US"/>
              </w:rPr>
              <w:t> </w:t>
            </w:r>
          </w:p>
          <w:p w14:paraId="05424B47" w14:textId="5953E165" w:rsidR="00AD25ED" w:rsidRPr="00AA2766" w:rsidRDefault="00AD25ED" w:rsidP="00100AC9">
            <w:pPr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eastAsiaTheme="minorEastAsia"/>
                <w:color w:val="000000" w:themeColor="text1"/>
                <w:lang w:val="en-US"/>
              </w:rPr>
            </w:pPr>
            <w:r w:rsidRPr="00AA2766">
              <w:rPr>
                <w:rFonts w:eastAsiaTheme="minorEastAsia"/>
                <w:color w:val="000000" w:themeColor="text1"/>
                <w:lang w:val="en-US"/>
              </w:rPr>
              <w:t>Explore how traditional culture, including music, art, and religious p</w:t>
            </w:r>
            <w:r w:rsidR="00C95FE8">
              <w:rPr>
                <w:rFonts w:eastAsiaTheme="minorEastAsia"/>
                <w:color w:val="000000" w:themeColor="text1"/>
                <w:lang w:val="en-US"/>
              </w:rPr>
              <w:t xml:space="preserve">ractice, influences modern 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>(European Country).</w:t>
            </w:r>
            <w:r w:rsidRPr="00AA2766">
              <w:rPr>
                <w:rFonts w:ascii="MS Mincho" w:eastAsia="MS Mincho" w:hAnsi="MS Mincho" w:cs="MS Mincho"/>
                <w:color w:val="000000" w:themeColor="text1"/>
                <w:lang w:val="en-US"/>
              </w:rPr>
              <w:t> </w:t>
            </w:r>
          </w:p>
          <w:p w14:paraId="30579211" w14:textId="0DA06612" w:rsidR="002F7BE4" w:rsidRPr="00C95FE8" w:rsidRDefault="00C95FE8" w:rsidP="00100AC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tLeast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 xml:space="preserve">Explore 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>(European Country)</w:t>
            </w:r>
            <w:r w:rsidR="00100AC9" w:rsidRPr="00AD25ED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="00AD25ED" w:rsidRPr="00AA2766">
              <w:rPr>
                <w:rFonts w:eastAsiaTheme="minorEastAsia"/>
                <w:color w:val="000000" w:themeColor="text1"/>
                <w:lang w:val="en-US"/>
              </w:rPr>
              <w:t xml:space="preserve">inventions and innovations. </w:t>
            </w:r>
          </w:p>
        </w:tc>
      </w:tr>
      <w:tr w:rsidR="007C7DB9" w:rsidRPr="003E1F24" w14:paraId="669AE177" w14:textId="77777777" w:rsidTr="00A15FD9">
        <w:trPr>
          <w:trHeight w:val="28"/>
        </w:trPr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0A75" w14:textId="77777777" w:rsidR="007C7DB9" w:rsidRPr="003E1F24" w:rsidRDefault="007C7DB9" w:rsidP="00A15FD9">
            <w:pPr>
              <w:pStyle w:val="Normal1"/>
              <w:widowControl w:val="0"/>
              <w:spacing w:line="240" w:lineRule="auto"/>
            </w:pPr>
            <w:r w:rsidRPr="003E1F24">
              <w:rPr>
                <w:b/>
              </w:rPr>
              <w:t xml:space="preserve">Performance Tasks: </w:t>
            </w:r>
            <w:r w:rsidRPr="003E1F24">
              <w:t>(End-of-Unit task)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1009" w14:textId="77777777" w:rsidR="007C7DB9" w:rsidRPr="003E1F24" w:rsidRDefault="007C7DB9" w:rsidP="00A15FD9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E1F24">
              <w:rPr>
                <w:b/>
              </w:rPr>
              <w:t>Formative Assessment:</w:t>
            </w:r>
          </w:p>
        </w:tc>
      </w:tr>
      <w:tr w:rsidR="007C7DB9" w:rsidRPr="003E1F24" w14:paraId="31C1C961" w14:textId="77777777" w:rsidTr="00A15FD9">
        <w:trPr>
          <w:trHeight w:val="1689"/>
        </w:trPr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CB12" w14:textId="6F50B60C" w:rsidR="00AA2766" w:rsidRPr="00AA2766" w:rsidRDefault="00AA2766" w:rsidP="00100AC9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00" w:lineRule="atLeast"/>
              <w:rPr>
                <w:rFonts w:eastAsiaTheme="minorEastAsia"/>
                <w:color w:val="000000" w:themeColor="text1"/>
                <w:lang w:val="en-US"/>
              </w:rPr>
            </w:pPr>
            <w:r w:rsidRPr="00AA2766">
              <w:rPr>
                <w:rFonts w:eastAsiaTheme="minorEastAsia"/>
                <w:color w:val="000000" w:themeColor="text1"/>
                <w:lang w:val="en-US"/>
              </w:rPr>
              <w:t>Students categorize facts and details to produ</w:t>
            </w:r>
            <w:r w:rsidR="00C95FE8">
              <w:rPr>
                <w:rFonts w:eastAsiaTheme="minorEastAsia"/>
                <w:color w:val="000000" w:themeColor="text1"/>
                <w:lang w:val="en-US"/>
              </w:rPr>
              <w:t>ce their own writing about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 xml:space="preserve"> (European Country)</w:t>
            </w:r>
            <w:r w:rsidRPr="00AA2766">
              <w:rPr>
                <w:rFonts w:eastAsiaTheme="minorEastAsia"/>
                <w:color w:val="000000" w:themeColor="text1"/>
                <w:lang w:val="en-US"/>
              </w:rPr>
              <w:t xml:space="preserve">. </w:t>
            </w:r>
          </w:p>
          <w:p w14:paraId="57830041" w14:textId="77777777" w:rsidR="00AA2766" w:rsidRDefault="00C95FE8" w:rsidP="00100AC9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300" w:lineRule="atLeast"/>
              <w:rPr>
                <w:rFonts w:eastAsiaTheme="minorEastAsia"/>
                <w:color w:val="auto"/>
                <w:lang w:val="en-US"/>
              </w:rPr>
            </w:pPr>
            <w:r>
              <w:rPr>
                <w:rFonts w:eastAsiaTheme="minorEastAsia"/>
                <w:color w:val="auto"/>
                <w:lang w:val="en-US"/>
              </w:rPr>
              <w:t>Students compare</w:t>
            </w:r>
            <w:r w:rsidR="00100AC9">
              <w:rPr>
                <w:rFonts w:eastAsiaTheme="minorEastAsia"/>
                <w:color w:val="auto"/>
                <w:lang w:val="en-US"/>
              </w:rPr>
              <w:t xml:space="preserve"> 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>(European Country)</w:t>
            </w:r>
            <w:r w:rsidR="00AA2766" w:rsidRPr="00AA2766">
              <w:rPr>
                <w:rFonts w:eastAsiaTheme="minorEastAsia"/>
                <w:color w:val="auto"/>
                <w:lang w:val="en-US"/>
              </w:rPr>
              <w:t xml:space="preserve">’s geography, culture, history, government, or economics with another country. </w:t>
            </w:r>
          </w:p>
          <w:p w14:paraId="08DD801C" w14:textId="57ADA65D" w:rsidR="00FF4948" w:rsidRPr="0036511C" w:rsidRDefault="00FF4948" w:rsidP="00100AC9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300" w:lineRule="atLeast"/>
              <w:rPr>
                <w:rFonts w:eastAsiaTheme="minorEastAsia"/>
                <w:color w:val="auto"/>
                <w:lang w:val="en-US"/>
              </w:rPr>
            </w:pPr>
            <w:r>
              <w:rPr>
                <w:rFonts w:eastAsiaTheme="minorEastAsia"/>
                <w:color w:val="auto"/>
                <w:lang w:val="en-US"/>
              </w:rPr>
              <w:t>Students present their European country in a media they fell most comfortable with.  Example: a picture of a poster made, or google slides.</w:t>
            </w:r>
            <w:bookmarkStart w:id="0" w:name="_GoBack"/>
            <w:bookmarkEnd w:id="0"/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0CEF" w14:textId="0664D00A" w:rsidR="002F7BE4" w:rsidRDefault="002F7BE4" w:rsidP="00100AC9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Students </w:t>
            </w:r>
            <w:r w:rsidR="00A15FD9">
              <w:t xml:space="preserve">take notes </w:t>
            </w:r>
            <w:r w:rsidR="00AA2766">
              <w:t>about thei</w:t>
            </w:r>
            <w:r w:rsidR="00C95FE8">
              <w:t>r research on subtopics of</w:t>
            </w:r>
            <w:r w:rsidR="00100AC9">
              <w:t xml:space="preserve"> 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>(European Country)</w:t>
            </w:r>
            <w:r w:rsidR="00AA2766">
              <w:t>.</w:t>
            </w:r>
          </w:p>
          <w:p w14:paraId="1F2F6AFE" w14:textId="77777777" w:rsidR="007C7DB9" w:rsidRDefault="00AA2766" w:rsidP="00A15FD9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Students will take a multiple choice assessment.</w:t>
            </w:r>
          </w:p>
          <w:p w14:paraId="2059D80A" w14:textId="4BDC24F7" w:rsidR="00AA2766" w:rsidRPr="003E1F24" w:rsidRDefault="00FF4948" w:rsidP="00A15FD9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Attendance check ins</w:t>
            </w:r>
            <w:r w:rsidR="00A15FD9">
              <w:t>= questions designed to assess student’s knowledge on previously taught lessons or used to gauge prior knowledge on future lessons to be taught.</w:t>
            </w:r>
          </w:p>
        </w:tc>
      </w:tr>
      <w:tr w:rsidR="007C7DB9" w:rsidRPr="003E1F24" w14:paraId="1F3AADB0" w14:textId="77777777" w:rsidTr="00A15FD9">
        <w:trPr>
          <w:trHeight w:val="24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6E98" w14:textId="7BE38F5A" w:rsidR="007C7DB9" w:rsidRPr="003E1F24" w:rsidRDefault="007C7DB9" w:rsidP="00A15FD9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E1F24">
              <w:rPr>
                <w:b/>
              </w:rPr>
              <w:t>Extension Activities</w:t>
            </w:r>
          </w:p>
        </w:tc>
      </w:tr>
      <w:tr w:rsidR="007C7DB9" w:rsidRPr="003E1F24" w14:paraId="746EF191" w14:textId="77777777" w:rsidTr="00A15FD9">
        <w:trPr>
          <w:trHeight w:val="42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0524" w14:textId="4D9969FA" w:rsidR="007C7DB9" w:rsidRPr="003E1F24" w:rsidRDefault="007C7DB9" w:rsidP="00A15FD9">
            <w:pPr>
              <w:pStyle w:val="Normal1"/>
              <w:widowControl w:val="0"/>
              <w:spacing w:line="240" w:lineRule="auto"/>
            </w:pPr>
            <w:r w:rsidRPr="003E1F24">
              <w:t xml:space="preserve">• </w:t>
            </w:r>
            <w:r w:rsidRPr="003E1F24">
              <w:rPr>
                <w:u w:val="single"/>
              </w:rPr>
              <w:t>Research</w:t>
            </w:r>
            <w:r w:rsidRPr="003E1F24">
              <w:t>:</w:t>
            </w:r>
            <w:r w:rsidR="0038399F">
              <w:t xml:space="preserve"> An important holiday</w:t>
            </w:r>
            <w:r w:rsidR="00793588">
              <w:t>.</w:t>
            </w:r>
          </w:p>
          <w:p w14:paraId="32A00581" w14:textId="1D4E4E47" w:rsidR="00185555" w:rsidRDefault="007C7DB9" w:rsidP="00100AC9">
            <w:pPr>
              <w:pStyle w:val="Normal1"/>
              <w:widowControl w:val="0"/>
              <w:spacing w:line="240" w:lineRule="auto"/>
            </w:pPr>
            <w:r w:rsidRPr="003E1F24">
              <w:t xml:space="preserve">• </w:t>
            </w:r>
            <w:r w:rsidRPr="003E1F24">
              <w:rPr>
                <w:u w:val="single"/>
              </w:rPr>
              <w:t>Informational Writing</w:t>
            </w:r>
            <w:r w:rsidRPr="003E1F24">
              <w:t xml:space="preserve">: </w:t>
            </w:r>
            <w:r w:rsidR="00185555">
              <w:t xml:space="preserve">Students </w:t>
            </w:r>
            <w:r w:rsidR="00793588">
              <w:t xml:space="preserve">write about their understandings </w:t>
            </w:r>
            <w:r w:rsidR="0038399F">
              <w:t xml:space="preserve">of 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>(European Country).</w:t>
            </w:r>
          </w:p>
          <w:p w14:paraId="585B0C95" w14:textId="202AE8DD" w:rsidR="007C7DB9" w:rsidRPr="003E1F24" w:rsidRDefault="007C7DB9" w:rsidP="00100AC9">
            <w:pPr>
              <w:pStyle w:val="Normal1"/>
              <w:widowControl w:val="0"/>
              <w:spacing w:line="240" w:lineRule="auto"/>
            </w:pPr>
            <w:r w:rsidRPr="003E1F24">
              <w:t xml:space="preserve">• </w:t>
            </w:r>
            <w:r w:rsidRPr="003E1F24">
              <w:rPr>
                <w:u w:val="single"/>
              </w:rPr>
              <w:t>Opinion Writing</w:t>
            </w:r>
            <w:r w:rsidRPr="003E1F24">
              <w:t xml:space="preserve">: </w:t>
            </w:r>
            <w:r w:rsidR="00793588">
              <w:t>Stud</w:t>
            </w:r>
            <w:r w:rsidR="00C95FE8">
              <w:t xml:space="preserve">ents choose an aspect of 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>(European Country)</w:t>
            </w:r>
            <w:r w:rsidR="00100AC9" w:rsidRPr="00AD25ED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="00793588">
              <w:t>culture, a landmark, or physical feature and write about why they think it was important to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>(European Country)</w:t>
            </w:r>
            <w:r w:rsidR="00793588">
              <w:t>’s development.</w:t>
            </w:r>
          </w:p>
          <w:p w14:paraId="37FE9702" w14:textId="51D81C77" w:rsidR="007C7DB9" w:rsidRPr="003E1F24" w:rsidRDefault="007C7DB9" w:rsidP="00100AC9">
            <w:pPr>
              <w:widowControl w:val="0"/>
              <w:spacing w:line="240" w:lineRule="auto"/>
            </w:pPr>
            <w:r w:rsidRPr="003E1F24">
              <w:t xml:space="preserve">• </w:t>
            </w:r>
            <w:r w:rsidRPr="003E1F24">
              <w:rPr>
                <w:u w:val="single"/>
              </w:rPr>
              <w:t>Map Making</w:t>
            </w:r>
            <w:r w:rsidRPr="003E1F24">
              <w:t xml:space="preserve">: </w:t>
            </w:r>
            <w:r w:rsidR="00C95FE8">
              <w:t xml:space="preserve">Make a map of 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>(European Country)</w:t>
            </w:r>
            <w:r w:rsidR="00100AC9" w:rsidRPr="00AD25ED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="0036511C">
              <w:t>labeling important landmarks, cities, and landforms.</w:t>
            </w:r>
          </w:p>
          <w:p w14:paraId="3CF3EA43" w14:textId="648DD5D7" w:rsidR="007C7DB9" w:rsidRPr="003E1F24" w:rsidRDefault="007C7DB9" w:rsidP="00100AC9">
            <w:pPr>
              <w:pStyle w:val="Normal1"/>
              <w:widowControl w:val="0"/>
              <w:spacing w:line="240" w:lineRule="auto"/>
            </w:pPr>
            <w:r w:rsidRPr="003E1F24">
              <w:t xml:space="preserve">• </w:t>
            </w:r>
            <w:r w:rsidRPr="003E1F24">
              <w:rPr>
                <w:u w:val="single"/>
              </w:rPr>
              <w:t>Book Making</w:t>
            </w:r>
            <w:r w:rsidRPr="003E1F24">
              <w:t>:</w:t>
            </w:r>
            <w:r w:rsidR="0036511C">
              <w:t xml:space="preserve"> Make a pamphl</w:t>
            </w:r>
            <w:r w:rsidR="00C95FE8">
              <w:t>e</w:t>
            </w:r>
            <w:r w:rsidR="000D722E">
              <w:t>t detailing a subtopic of</w:t>
            </w:r>
            <w:r w:rsidR="00100AC9">
              <w:t xml:space="preserve"> </w:t>
            </w:r>
            <w:r w:rsidR="00100AC9">
              <w:rPr>
                <w:rFonts w:eastAsiaTheme="minorEastAsia"/>
                <w:color w:val="000000" w:themeColor="text1"/>
                <w:lang w:val="en-US"/>
              </w:rPr>
              <w:t>(European Country)</w:t>
            </w:r>
            <w:r w:rsidR="0036511C">
              <w:t>.</w:t>
            </w:r>
            <w:r w:rsidRPr="003E1F24">
              <w:t xml:space="preserve"> </w:t>
            </w:r>
          </w:p>
        </w:tc>
      </w:tr>
    </w:tbl>
    <w:p w14:paraId="5F3630B9" w14:textId="77777777" w:rsidR="002E2147" w:rsidRDefault="002E2147"/>
    <w:sectPr w:rsidR="002E2147" w:rsidSect="00185555">
      <w:headerReference w:type="default" r:id="rId7"/>
      <w:pgSz w:w="12240" w:h="15840"/>
      <w:pgMar w:top="1440" w:right="1800" w:bottom="53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9FA6E" w14:textId="77777777" w:rsidR="00C10957" w:rsidRDefault="00C10957" w:rsidP="007C7DB9">
      <w:pPr>
        <w:spacing w:line="240" w:lineRule="auto"/>
      </w:pPr>
      <w:r>
        <w:separator/>
      </w:r>
    </w:p>
  </w:endnote>
  <w:endnote w:type="continuationSeparator" w:id="0">
    <w:p w14:paraId="550703F1" w14:textId="77777777" w:rsidR="00C10957" w:rsidRDefault="00C10957" w:rsidP="007C7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NeueLT Std Lt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FF857" w14:textId="77777777" w:rsidR="00C10957" w:rsidRDefault="00C10957" w:rsidP="007C7DB9">
      <w:pPr>
        <w:spacing w:line="240" w:lineRule="auto"/>
      </w:pPr>
      <w:r>
        <w:separator/>
      </w:r>
    </w:p>
  </w:footnote>
  <w:footnote w:type="continuationSeparator" w:id="0">
    <w:p w14:paraId="6D30E432" w14:textId="77777777" w:rsidR="00C10957" w:rsidRDefault="00C10957" w:rsidP="007C7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68CEB" w14:textId="587F2334" w:rsidR="007C7DB9" w:rsidRDefault="007C7DB9" w:rsidP="005C64CD">
    <w:pPr>
      <w:pStyle w:val="Normal1"/>
      <w:ind w:left="-1080"/>
      <w:jc w:val="center"/>
      <w:rPr>
        <w:sz w:val="36"/>
        <w:szCs w:val="36"/>
      </w:rPr>
    </w:pPr>
    <w:r>
      <w:rPr>
        <w:sz w:val="36"/>
        <w:szCs w:val="36"/>
      </w:rPr>
      <w:t>P</w:t>
    </w:r>
    <w:r w:rsidR="002F7BE4">
      <w:rPr>
        <w:sz w:val="36"/>
        <w:szCs w:val="36"/>
      </w:rPr>
      <w:t>S89Q 3rd</w:t>
    </w:r>
    <w:r>
      <w:rPr>
        <w:sz w:val="36"/>
        <w:szCs w:val="36"/>
      </w:rPr>
      <w:t xml:space="preserve"> Grade Passport Social Studies</w:t>
    </w:r>
    <w:r w:rsidR="005C64CD">
      <w:rPr>
        <w:sz w:val="36"/>
        <w:szCs w:val="36"/>
      </w:rPr>
      <w:t xml:space="preserve"> Remote Learning</w:t>
    </w:r>
  </w:p>
  <w:p w14:paraId="5CA4878A" w14:textId="77777777" w:rsidR="005C64CD" w:rsidRDefault="005C64CD" w:rsidP="005C64CD">
    <w:pPr>
      <w:pStyle w:val="Normal1"/>
      <w:ind w:left="-1080"/>
      <w:jc w:val="center"/>
    </w:pPr>
  </w:p>
  <w:p w14:paraId="5D5916CB" w14:textId="77777777" w:rsidR="007C7DB9" w:rsidRPr="005C64CD" w:rsidRDefault="007C7DB9" w:rsidP="005C64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EAD8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3153C"/>
    <w:multiLevelType w:val="hybridMultilevel"/>
    <w:tmpl w:val="B360F9A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43B1C"/>
    <w:multiLevelType w:val="hybridMultilevel"/>
    <w:tmpl w:val="E0DE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5468"/>
    <w:multiLevelType w:val="hybridMultilevel"/>
    <w:tmpl w:val="E2A445E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C6F99"/>
    <w:multiLevelType w:val="hybridMultilevel"/>
    <w:tmpl w:val="4454A27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9020F"/>
    <w:multiLevelType w:val="hybridMultilevel"/>
    <w:tmpl w:val="37E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8120B"/>
    <w:multiLevelType w:val="hybridMultilevel"/>
    <w:tmpl w:val="DA463F4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55E43"/>
    <w:multiLevelType w:val="hybridMultilevel"/>
    <w:tmpl w:val="0F8478E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103B3"/>
    <w:multiLevelType w:val="hybridMultilevel"/>
    <w:tmpl w:val="4D0A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A6CCD"/>
    <w:multiLevelType w:val="hybridMultilevel"/>
    <w:tmpl w:val="58AC13F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73CF3"/>
    <w:multiLevelType w:val="hybridMultilevel"/>
    <w:tmpl w:val="03EE11C8"/>
    <w:lvl w:ilvl="0" w:tplc="93128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9"/>
    <w:rsid w:val="000D722E"/>
    <w:rsid w:val="00100AC9"/>
    <w:rsid w:val="0011010B"/>
    <w:rsid w:val="0018552A"/>
    <w:rsid w:val="00185555"/>
    <w:rsid w:val="002E2147"/>
    <w:rsid w:val="002F7BE4"/>
    <w:rsid w:val="0036511C"/>
    <w:rsid w:val="003737F1"/>
    <w:rsid w:val="0038399F"/>
    <w:rsid w:val="005C64CD"/>
    <w:rsid w:val="00727A15"/>
    <w:rsid w:val="0073213E"/>
    <w:rsid w:val="00775DAC"/>
    <w:rsid w:val="00782BBF"/>
    <w:rsid w:val="00793588"/>
    <w:rsid w:val="007C7DB9"/>
    <w:rsid w:val="00805E7C"/>
    <w:rsid w:val="008B4479"/>
    <w:rsid w:val="009C2D4A"/>
    <w:rsid w:val="00A15FD9"/>
    <w:rsid w:val="00AA2766"/>
    <w:rsid w:val="00AD00DD"/>
    <w:rsid w:val="00AD25ED"/>
    <w:rsid w:val="00AE77EB"/>
    <w:rsid w:val="00AF0835"/>
    <w:rsid w:val="00B0318C"/>
    <w:rsid w:val="00BC6A97"/>
    <w:rsid w:val="00C10957"/>
    <w:rsid w:val="00C21D95"/>
    <w:rsid w:val="00C95FE8"/>
    <w:rsid w:val="00DB03B9"/>
    <w:rsid w:val="00E9268D"/>
    <w:rsid w:val="00F16814"/>
    <w:rsid w:val="00F667BD"/>
    <w:rsid w:val="00F931A1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90F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B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B9"/>
  </w:style>
  <w:style w:type="paragraph" w:styleId="Footer">
    <w:name w:val="footer"/>
    <w:basedOn w:val="Normal"/>
    <w:link w:val="FooterChar"/>
    <w:uiPriority w:val="99"/>
    <w:unhideWhenUsed/>
    <w:rsid w:val="007C7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B9"/>
  </w:style>
  <w:style w:type="paragraph" w:customStyle="1" w:styleId="Normal1">
    <w:name w:val="Normal1"/>
    <w:rsid w:val="007C7DB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customStyle="1" w:styleId="Default">
    <w:name w:val="Default"/>
    <w:rsid w:val="007C7DB9"/>
    <w:pPr>
      <w:widowControl w:val="0"/>
      <w:autoSpaceDE w:val="0"/>
      <w:autoSpaceDN w:val="0"/>
      <w:adjustRightInd w:val="0"/>
    </w:pPr>
    <w:rPr>
      <w:rFonts w:ascii="HelveticaNeueLT Std Lt" w:eastAsia="Arial" w:hAnsi="HelveticaNeueLT Std Lt" w:cs="HelveticaNeueLT Std Lt"/>
      <w:color w:val="000000"/>
    </w:rPr>
  </w:style>
  <w:style w:type="character" w:customStyle="1" w:styleId="A12">
    <w:name w:val="A12"/>
    <w:uiPriority w:val="99"/>
    <w:rsid w:val="007C7DB9"/>
    <w:rPr>
      <w:rFonts w:cs="HelveticaNeueLT Std Lt"/>
      <w:sz w:val="20"/>
      <w:szCs w:val="20"/>
    </w:rPr>
  </w:style>
  <w:style w:type="paragraph" w:styleId="ListParagraph">
    <w:name w:val="List Paragraph"/>
    <w:basedOn w:val="Normal"/>
    <w:uiPriority w:val="34"/>
    <w:qFormat/>
    <w:rsid w:val="002F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2020-04-27T14:08:00Z</dcterms:created>
  <dcterms:modified xsi:type="dcterms:W3CDTF">2020-04-27T14:08:00Z</dcterms:modified>
</cp:coreProperties>
</file>